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D36E" w14:textId="77777777" w:rsidR="00B51A9E" w:rsidRDefault="00B51A9E" w:rsidP="00B51A9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American Rescue Plan Section 1006</w:t>
      </w:r>
    </w:p>
    <w:p w14:paraId="19D822DB" w14:textId="103474E9" w:rsidR="009716EE" w:rsidRPr="00B51A9E" w:rsidRDefault="00A87376" w:rsidP="00B51A9E">
      <w:pPr>
        <w:jc w:val="center"/>
        <w:rPr>
          <w:rFonts w:cstheme="minorHAnsi"/>
          <w:b/>
          <w:bCs/>
        </w:rPr>
      </w:pPr>
      <w:r w:rsidRPr="00B51A9E">
        <w:rPr>
          <w:rFonts w:cstheme="minorHAnsi"/>
          <w:b/>
          <w:bCs/>
        </w:rPr>
        <w:t xml:space="preserve"> List of Cooperative Agreement Organizations</w:t>
      </w:r>
    </w:p>
    <w:p w14:paraId="330E5C9D" w14:textId="4903D258" w:rsidR="00AF11FB" w:rsidRPr="00B51A9E" w:rsidRDefault="00AF11FB">
      <w:pPr>
        <w:rPr>
          <w:rFonts w:cstheme="minorHAnsi"/>
        </w:rPr>
      </w:pPr>
    </w:p>
    <w:p w14:paraId="48C7C09F" w14:textId="77777777" w:rsidR="00A87376" w:rsidRPr="00B51A9E" w:rsidRDefault="00A87376" w:rsidP="00A87376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Federation of Southern Cooperatives</w:t>
      </w:r>
    </w:p>
    <w:p w14:paraId="5964C313" w14:textId="39A9DF30" w:rsidR="00A87376" w:rsidRPr="00B51A9E" w:rsidRDefault="00A87376" w:rsidP="00A87376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Intertribal Agriculture Council</w:t>
      </w:r>
    </w:p>
    <w:p w14:paraId="7A891C88" w14:textId="77777777" w:rsidR="00A87376" w:rsidRPr="00B51A9E" w:rsidRDefault="00A87376" w:rsidP="00A87376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National Black Farmers Association</w:t>
      </w:r>
    </w:p>
    <w:p w14:paraId="2F1A79B2" w14:textId="060181E6" w:rsidR="00AF11FB" w:rsidRPr="00B51A9E" w:rsidRDefault="009B5772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 xml:space="preserve">The </w:t>
      </w:r>
      <w:r w:rsidR="00AF11FB" w:rsidRPr="00B51A9E">
        <w:rPr>
          <w:rFonts w:cstheme="minorHAnsi"/>
        </w:rPr>
        <w:t>Socially Disadvantaged Farmer and Rancher Policy Center at Alcorn State University</w:t>
      </w:r>
    </w:p>
    <w:p w14:paraId="12FECF77" w14:textId="32E65FB6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Indian Land Tenure Foundation</w:t>
      </w:r>
    </w:p>
    <w:p w14:paraId="13CF2102" w14:textId="597A89BE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Land Loss Prevention Project</w:t>
      </w:r>
    </w:p>
    <w:p w14:paraId="4D032426" w14:textId="5F270B79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Rural Coalition</w:t>
      </w:r>
    </w:p>
    <w:p w14:paraId="47CE7234" w14:textId="77777777" w:rsidR="00A87376" w:rsidRPr="00B51A9E" w:rsidRDefault="00A87376" w:rsidP="00A87376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Center for Farm Financial Management</w:t>
      </w:r>
    </w:p>
    <w:p w14:paraId="5FF54C26" w14:textId="54CD059B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Hmong American Farmer</w:t>
      </w:r>
      <w:r w:rsidR="009B5772" w:rsidRPr="00B51A9E">
        <w:rPr>
          <w:rFonts w:cstheme="minorHAnsi"/>
        </w:rPr>
        <w:t>s</w:t>
      </w:r>
      <w:r w:rsidRPr="00B51A9E">
        <w:rPr>
          <w:rFonts w:cstheme="minorHAnsi"/>
        </w:rPr>
        <w:t xml:space="preserve"> Association</w:t>
      </w:r>
    </w:p>
    <w:p w14:paraId="6C7E25F3" w14:textId="71AF5ED9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Farmer Veteran Coalition</w:t>
      </w:r>
    </w:p>
    <w:p w14:paraId="6FD69A66" w14:textId="5FCE0959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The Kohala Center, Inc.</w:t>
      </w:r>
    </w:p>
    <w:p w14:paraId="6F81F0FF" w14:textId="6A41929E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Alaska Village Initiative</w:t>
      </w:r>
      <w:r w:rsidR="009B5772" w:rsidRPr="00B51A9E">
        <w:rPr>
          <w:rFonts w:cstheme="minorHAnsi"/>
        </w:rPr>
        <w:t>s</w:t>
      </w:r>
    </w:p>
    <w:p w14:paraId="40B524C1" w14:textId="5D85C088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Farmers Legal Action Group</w:t>
      </w:r>
    </w:p>
    <w:p w14:paraId="78E2F9F4" w14:textId="303EE6FE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National Young Farmers Coalition</w:t>
      </w:r>
    </w:p>
    <w:p w14:paraId="78306155" w14:textId="62EB3976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National Latino Farmer</w:t>
      </w:r>
      <w:r w:rsidR="009B5772" w:rsidRPr="00B51A9E">
        <w:rPr>
          <w:rFonts w:cstheme="minorHAnsi"/>
        </w:rPr>
        <w:t>s</w:t>
      </w:r>
      <w:r w:rsidRPr="00B51A9E">
        <w:rPr>
          <w:rFonts w:cstheme="minorHAnsi"/>
        </w:rPr>
        <w:t xml:space="preserve"> and Rancher</w:t>
      </w:r>
      <w:r w:rsidR="009B5772" w:rsidRPr="00B51A9E">
        <w:rPr>
          <w:rFonts w:cstheme="minorHAnsi"/>
        </w:rPr>
        <w:t>s</w:t>
      </w:r>
      <w:r w:rsidRPr="00B51A9E">
        <w:rPr>
          <w:rFonts w:cstheme="minorHAnsi"/>
        </w:rPr>
        <w:t xml:space="preserve"> Trade Association</w:t>
      </w:r>
    </w:p>
    <w:p w14:paraId="68394880" w14:textId="167BC8D3" w:rsidR="00AF11FB" w:rsidRPr="00B51A9E" w:rsidRDefault="009B5772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 xml:space="preserve">The </w:t>
      </w:r>
      <w:r w:rsidR="00AF11FB" w:rsidRPr="00B51A9E">
        <w:rPr>
          <w:rFonts w:cstheme="minorHAnsi"/>
        </w:rPr>
        <w:t>Center for Heirs Property Preservation</w:t>
      </w:r>
    </w:p>
    <w:p w14:paraId="49FBA720" w14:textId="13A69650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National Immigrant Farmer Initiative, Inc</w:t>
      </w:r>
    </w:p>
    <w:p w14:paraId="26DB3855" w14:textId="08C93A8E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National Cooperative Business Association</w:t>
      </w:r>
    </w:p>
    <w:p w14:paraId="65AE7CF4" w14:textId="4F8051A6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National Black Growers Council</w:t>
      </w:r>
    </w:p>
    <w:p w14:paraId="6DC0959E" w14:textId="1747CE1B" w:rsidR="00AF11FB" w:rsidRPr="00B51A9E" w:rsidRDefault="00AF11FB" w:rsidP="00AF11FB">
      <w:pPr>
        <w:pStyle w:val="ListParagraph"/>
        <w:numPr>
          <w:ilvl w:val="0"/>
          <w:numId w:val="1"/>
        </w:numPr>
        <w:rPr>
          <w:rFonts w:cstheme="minorHAnsi"/>
        </w:rPr>
      </w:pPr>
      <w:r w:rsidRPr="00B51A9E">
        <w:rPr>
          <w:rFonts w:cstheme="minorHAnsi"/>
        </w:rPr>
        <w:t>World Farmers, Inc.</w:t>
      </w:r>
    </w:p>
    <w:sectPr w:rsidR="00AF11FB" w:rsidRPr="00B5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825EE"/>
    <w:multiLevelType w:val="hybridMultilevel"/>
    <w:tmpl w:val="9286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FB"/>
    <w:rsid w:val="003B6B84"/>
    <w:rsid w:val="00425EEA"/>
    <w:rsid w:val="0070789A"/>
    <w:rsid w:val="009B5772"/>
    <w:rsid w:val="00A87376"/>
    <w:rsid w:val="00AF11FB"/>
    <w:rsid w:val="00B51A9E"/>
    <w:rsid w:val="00C32A15"/>
    <w:rsid w:val="00DA2C18"/>
    <w:rsid w:val="00E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FD41"/>
  <w15:chartTrackingRefBased/>
  <w15:docId w15:val="{1461E85A-96A2-4362-B960-406D8F47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Hipp, Janie - OGC, Washington, DC</dc:creator>
  <cp:keywords/>
  <dc:description/>
  <cp:lastModifiedBy>Carter, Mickeala - OC, Washington, DC</cp:lastModifiedBy>
  <cp:revision>3</cp:revision>
  <dcterms:created xsi:type="dcterms:W3CDTF">2021-11-24T15:32:00Z</dcterms:created>
  <dcterms:modified xsi:type="dcterms:W3CDTF">2021-11-24T15:41:00Z</dcterms:modified>
</cp:coreProperties>
</file>